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AC2" w:rsidRDefault="00EE5B90" w:rsidP="00EE5B90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Lektury </w:t>
      </w:r>
      <w:r w:rsidR="009A1FDA">
        <w:rPr>
          <w:rFonts w:ascii="Times New Roman" w:hAnsi="Times New Roman" w:cs="Times New Roman"/>
          <w:sz w:val="24"/>
          <w:szCs w:val="24"/>
        </w:rPr>
        <w:t xml:space="preserve">obowiązkowe </w:t>
      </w:r>
      <w:r>
        <w:rPr>
          <w:rFonts w:ascii="Times New Roman" w:hAnsi="Times New Roman" w:cs="Times New Roman"/>
          <w:sz w:val="24"/>
          <w:szCs w:val="24"/>
        </w:rPr>
        <w:t>na rok szkolny 2017/2018 dla klas V i VI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967"/>
        <w:gridCol w:w="851"/>
        <w:gridCol w:w="992"/>
        <w:gridCol w:w="992"/>
        <w:gridCol w:w="993"/>
        <w:gridCol w:w="992"/>
        <w:gridCol w:w="958"/>
      </w:tblGrid>
      <w:tr w:rsidR="009A1FDA" w:rsidTr="004F228D">
        <w:tc>
          <w:tcPr>
            <w:tcW w:w="543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67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Autor, tytuł</w:t>
            </w:r>
          </w:p>
        </w:tc>
        <w:tc>
          <w:tcPr>
            <w:tcW w:w="851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993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958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</w:t>
            </w:r>
          </w:p>
        </w:tc>
      </w:tr>
      <w:tr w:rsidR="009A1FDA" w:rsidTr="004F228D">
        <w:tc>
          <w:tcPr>
            <w:tcW w:w="543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67" w:type="dxa"/>
          </w:tcPr>
          <w:p w:rsidR="009A1FDA" w:rsidRPr="004F228D" w:rsidRDefault="00FA1706" w:rsidP="00FA170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Frances Hodgson </w:t>
            </w:r>
            <w:r w:rsidR="004F228D">
              <w:rPr>
                <w:rFonts w:ascii="Times New Roman" w:hAnsi="Times New Roman" w:cs="Times New Roman"/>
                <w:sz w:val="24"/>
                <w:szCs w:val="24"/>
              </w:rPr>
              <w:t xml:space="preserve">Burnett </w:t>
            </w:r>
            <w:r w:rsidR="004F228D">
              <w:rPr>
                <w:rFonts w:ascii="Times New Roman" w:hAnsi="Times New Roman" w:cs="Times New Roman"/>
                <w:i/>
                <w:sz w:val="24"/>
                <w:szCs w:val="24"/>
              </w:rPr>
              <w:t>Tajemniczy ogród</w:t>
            </w:r>
          </w:p>
        </w:tc>
        <w:tc>
          <w:tcPr>
            <w:tcW w:w="851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2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</w:t>
            </w:r>
            <w:r w:rsidR="009C7BE6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993" w:type="dxa"/>
          </w:tcPr>
          <w:p w:rsidR="009A1FDA" w:rsidRDefault="00E33856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IV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58" w:type="dxa"/>
          </w:tcPr>
          <w:p w:rsidR="009A1FDA" w:rsidRDefault="00E33856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IV</w:t>
            </w:r>
          </w:p>
        </w:tc>
      </w:tr>
      <w:tr w:rsidR="009A1FDA" w:rsidTr="004F228D">
        <w:tc>
          <w:tcPr>
            <w:tcW w:w="543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67" w:type="dxa"/>
          </w:tcPr>
          <w:p w:rsidR="009A1FDA" w:rsidRPr="00E33856" w:rsidRDefault="00E33856" w:rsidP="00FA170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Ferenc Molnar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Chłopcy z Placu Broni</w:t>
            </w:r>
          </w:p>
        </w:tc>
        <w:tc>
          <w:tcPr>
            <w:tcW w:w="851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2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XII</w:t>
            </w:r>
            <w:r w:rsidR="009C7BE6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993" w:type="dxa"/>
          </w:tcPr>
          <w:p w:rsidR="009A1FDA" w:rsidRDefault="00E33856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XI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58" w:type="dxa"/>
          </w:tcPr>
          <w:p w:rsidR="009A1FDA" w:rsidRDefault="00E33856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IX</w:t>
            </w:r>
          </w:p>
        </w:tc>
      </w:tr>
      <w:tr w:rsidR="009A1FDA" w:rsidTr="004F228D">
        <w:tc>
          <w:tcPr>
            <w:tcW w:w="543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67" w:type="dxa"/>
          </w:tcPr>
          <w:p w:rsidR="009A1FDA" w:rsidRDefault="004F228D" w:rsidP="00FA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Wybrane mity greckie</w:t>
            </w:r>
          </w:p>
        </w:tc>
        <w:tc>
          <w:tcPr>
            <w:tcW w:w="851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2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II</w:t>
            </w:r>
            <w:r w:rsidR="009C7BE6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993" w:type="dxa"/>
          </w:tcPr>
          <w:p w:rsidR="009A1FDA" w:rsidRDefault="00E33856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I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Vc</w:t>
            </w:r>
            <w:proofErr w:type="spellEnd"/>
          </w:p>
        </w:tc>
        <w:tc>
          <w:tcPr>
            <w:tcW w:w="958" w:type="dxa"/>
          </w:tcPr>
          <w:p w:rsidR="009A1FDA" w:rsidRDefault="00E33856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II</w:t>
            </w:r>
          </w:p>
        </w:tc>
      </w:tr>
      <w:tr w:rsidR="00E33856" w:rsidTr="004F228D">
        <w:tc>
          <w:tcPr>
            <w:tcW w:w="543" w:type="dxa"/>
          </w:tcPr>
          <w:p w:rsidR="00E33856" w:rsidRDefault="002269E7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E3385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67" w:type="dxa"/>
          </w:tcPr>
          <w:p w:rsidR="00E33856" w:rsidRPr="00E33856" w:rsidRDefault="00E33856" w:rsidP="00FA170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Joanna Olech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Dynastia Miziołków</w:t>
            </w:r>
          </w:p>
        </w:tc>
        <w:tc>
          <w:tcPr>
            <w:tcW w:w="851" w:type="dxa"/>
          </w:tcPr>
          <w:p w:rsidR="00E33856" w:rsidRDefault="002269E7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</w:p>
        </w:tc>
        <w:tc>
          <w:tcPr>
            <w:tcW w:w="992" w:type="dxa"/>
          </w:tcPr>
          <w:p w:rsidR="00E33856" w:rsidRDefault="002269E7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IV 2018</w:t>
            </w:r>
          </w:p>
        </w:tc>
        <w:tc>
          <w:tcPr>
            <w:tcW w:w="992" w:type="dxa"/>
          </w:tcPr>
          <w:p w:rsidR="00E33856" w:rsidRDefault="00E33856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993" w:type="dxa"/>
          </w:tcPr>
          <w:p w:rsidR="00E33856" w:rsidRDefault="00E33856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IX</w:t>
            </w:r>
          </w:p>
        </w:tc>
        <w:tc>
          <w:tcPr>
            <w:tcW w:w="992" w:type="dxa"/>
          </w:tcPr>
          <w:p w:rsidR="00E33856" w:rsidRDefault="00E33856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c</w:t>
            </w:r>
          </w:p>
        </w:tc>
        <w:tc>
          <w:tcPr>
            <w:tcW w:w="958" w:type="dxa"/>
          </w:tcPr>
          <w:p w:rsidR="00E33856" w:rsidRDefault="00E33856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XI</w:t>
            </w:r>
          </w:p>
        </w:tc>
      </w:tr>
      <w:tr w:rsidR="009A1FDA" w:rsidTr="004F228D">
        <w:tc>
          <w:tcPr>
            <w:tcW w:w="543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67" w:type="dxa"/>
          </w:tcPr>
          <w:p w:rsidR="00FA1706" w:rsidRDefault="004F228D" w:rsidP="00FA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Irena Jurgielewiczowa </w:t>
            </w:r>
          </w:p>
          <w:p w:rsidR="009A1FDA" w:rsidRPr="004F228D" w:rsidRDefault="004F228D" w:rsidP="00FA170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Ten obcy</w:t>
            </w:r>
          </w:p>
        </w:tc>
        <w:tc>
          <w:tcPr>
            <w:tcW w:w="851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2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269E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X</w:t>
            </w:r>
            <w:r w:rsidR="009C7BE6">
              <w:rPr>
                <w:rFonts w:ascii="Times New Roman" w:hAnsi="Times New Roman" w:cs="Times New Roman"/>
                <w:sz w:val="24"/>
                <w:szCs w:val="24"/>
              </w:rPr>
              <w:t xml:space="preserve"> 2017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993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269E7">
              <w:rPr>
                <w:rFonts w:ascii="Times New Roman" w:hAnsi="Times New Roman" w:cs="Times New Roman"/>
                <w:sz w:val="24"/>
                <w:szCs w:val="24"/>
              </w:rPr>
              <w:t>5 X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58" w:type="dxa"/>
          </w:tcPr>
          <w:p w:rsidR="009A1FDA" w:rsidRDefault="00D712D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IX</w:t>
            </w:r>
          </w:p>
        </w:tc>
      </w:tr>
      <w:tr w:rsidR="009A1FDA" w:rsidTr="004F228D">
        <w:tc>
          <w:tcPr>
            <w:tcW w:w="543" w:type="dxa"/>
          </w:tcPr>
          <w:p w:rsidR="009A1FDA" w:rsidRDefault="002269E7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F22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67" w:type="dxa"/>
          </w:tcPr>
          <w:p w:rsidR="009A1FDA" w:rsidRPr="004F228D" w:rsidRDefault="00FA1706" w:rsidP="00FA170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Lucy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Maud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Montgomery </w:t>
            </w:r>
            <w:r w:rsidR="004F22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228D">
              <w:rPr>
                <w:rFonts w:ascii="Times New Roman" w:hAnsi="Times New Roman" w:cs="Times New Roman"/>
                <w:i/>
                <w:sz w:val="24"/>
                <w:szCs w:val="24"/>
              </w:rPr>
              <w:t>Ania z Zielonego Wzgórza</w:t>
            </w:r>
          </w:p>
        </w:tc>
        <w:tc>
          <w:tcPr>
            <w:tcW w:w="851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2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II</w:t>
            </w:r>
            <w:r w:rsidR="009C7BE6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993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IV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58" w:type="dxa"/>
          </w:tcPr>
          <w:p w:rsidR="009A1FDA" w:rsidRDefault="00D712D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IV</w:t>
            </w:r>
          </w:p>
        </w:tc>
      </w:tr>
      <w:tr w:rsidR="009A1FDA" w:rsidTr="004F228D">
        <w:tc>
          <w:tcPr>
            <w:tcW w:w="543" w:type="dxa"/>
          </w:tcPr>
          <w:p w:rsidR="009A1FDA" w:rsidRDefault="002269E7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4F22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67" w:type="dxa"/>
          </w:tcPr>
          <w:p w:rsidR="00FA1706" w:rsidRDefault="004F228D" w:rsidP="00FA17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Juliusz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Verne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1FDA" w:rsidRPr="004F228D" w:rsidRDefault="00FA1706" w:rsidP="00FA170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Clive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Staples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Lewis </w:t>
            </w:r>
            <w:r w:rsidR="004F228D">
              <w:rPr>
                <w:rFonts w:ascii="Times New Roman" w:hAnsi="Times New Roman" w:cs="Times New Roman"/>
                <w:i/>
                <w:sz w:val="24"/>
                <w:szCs w:val="24"/>
              </w:rPr>
              <w:t>W 80 dni dookoła świata</w:t>
            </w:r>
          </w:p>
        </w:tc>
        <w:tc>
          <w:tcPr>
            <w:tcW w:w="851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992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IV</w:t>
            </w:r>
            <w:r w:rsidR="009C7BE6">
              <w:rPr>
                <w:rFonts w:ascii="Times New Roman" w:hAnsi="Times New Roman" w:cs="Times New Roman"/>
                <w:sz w:val="24"/>
                <w:szCs w:val="24"/>
              </w:rPr>
              <w:t xml:space="preserve"> 2018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993" w:type="dxa"/>
          </w:tcPr>
          <w:p w:rsidR="009A1FDA" w:rsidRDefault="004F228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1X</w:t>
            </w:r>
            <w:r w:rsidR="002269E7">
              <w:rPr>
                <w:rFonts w:ascii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992" w:type="dxa"/>
          </w:tcPr>
          <w:p w:rsidR="009A1FDA" w:rsidRDefault="009A1FDA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FA17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958" w:type="dxa"/>
          </w:tcPr>
          <w:p w:rsidR="009A1FDA" w:rsidRDefault="00D712D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II</w:t>
            </w:r>
          </w:p>
        </w:tc>
      </w:tr>
      <w:tr w:rsidR="00D712DD" w:rsidTr="004F228D">
        <w:tc>
          <w:tcPr>
            <w:tcW w:w="543" w:type="dxa"/>
          </w:tcPr>
          <w:p w:rsidR="00D712DD" w:rsidRDefault="002269E7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967" w:type="dxa"/>
          </w:tcPr>
          <w:p w:rsidR="00D712DD" w:rsidRPr="00D712DD" w:rsidRDefault="00D712DD" w:rsidP="00FA1706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Dorota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Terakowska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Władca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Lewawu</w:t>
            </w:r>
            <w:proofErr w:type="spellEnd"/>
          </w:p>
        </w:tc>
        <w:tc>
          <w:tcPr>
            <w:tcW w:w="851" w:type="dxa"/>
          </w:tcPr>
          <w:p w:rsidR="00D712DD" w:rsidRDefault="002269E7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992" w:type="dxa"/>
          </w:tcPr>
          <w:p w:rsidR="00D712DD" w:rsidRDefault="002269E7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XII</w:t>
            </w:r>
          </w:p>
        </w:tc>
        <w:tc>
          <w:tcPr>
            <w:tcW w:w="992" w:type="dxa"/>
          </w:tcPr>
          <w:p w:rsidR="00D712DD" w:rsidRDefault="002269E7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993" w:type="dxa"/>
          </w:tcPr>
          <w:p w:rsidR="00D712DD" w:rsidRDefault="002269E7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II</w:t>
            </w:r>
          </w:p>
        </w:tc>
        <w:tc>
          <w:tcPr>
            <w:tcW w:w="992" w:type="dxa"/>
          </w:tcPr>
          <w:p w:rsidR="00D712DD" w:rsidRDefault="00D712D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c</w:t>
            </w:r>
          </w:p>
        </w:tc>
        <w:tc>
          <w:tcPr>
            <w:tcW w:w="958" w:type="dxa"/>
          </w:tcPr>
          <w:p w:rsidR="00D712DD" w:rsidRDefault="00D712DD" w:rsidP="00EE5B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XI</w:t>
            </w:r>
            <w:r w:rsidR="002269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2269E7" w:rsidRDefault="002269E7" w:rsidP="00EE5B9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69E7" w:rsidRDefault="002269E7" w:rsidP="002269E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Lektury uzupełniające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3"/>
        <w:gridCol w:w="2967"/>
        <w:gridCol w:w="851"/>
        <w:gridCol w:w="992"/>
        <w:gridCol w:w="992"/>
        <w:gridCol w:w="993"/>
        <w:gridCol w:w="992"/>
        <w:gridCol w:w="958"/>
      </w:tblGrid>
      <w:tr w:rsidR="002269E7" w:rsidTr="00310CB3">
        <w:tc>
          <w:tcPr>
            <w:tcW w:w="543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967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Autor, tytuł</w:t>
            </w:r>
          </w:p>
        </w:tc>
        <w:tc>
          <w:tcPr>
            <w:tcW w:w="851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993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Klasa</w:t>
            </w:r>
          </w:p>
        </w:tc>
        <w:tc>
          <w:tcPr>
            <w:tcW w:w="958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Termin</w:t>
            </w:r>
          </w:p>
        </w:tc>
      </w:tr>
      <w:tr w:rsidR="002269E7" w:rsidTr="00310CB3">
        <w:tc>
          <w:tcPr>
            <w:tcW w:w="543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67" w:type="dxa"/>
          </w:tcPr>
          <w:p w:rsidR="002269E7" w:rsidRDefault="002269E7" w:rsidP="002269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Clive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Staples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Lewis </w:t>
            </w:r>
          </w:p>
          <w:p w:rsidR="002269E7" w:rsidRPr="004F228D" w:rsidRDefault="002269E7" w:rsidP="002269E7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Lew, Czarownica i stara szafa</w:t>
            </w:r>
          </w:p>
        </w:tc>
        <w:tc>
          <w:tcPr>
            <w:tcW w:w="851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992" w:type="dxa"/>
          </w:tcPr>
          <w:p w:rsidR="002269E7" w:rsidRDefault="005B1531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9E7" w:rsidTr="00310CB3">
        <w:tc>
          <w:tcPr>
            <w:tcW w:w="543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67" w:type="dxa"/>
          </w:tcPr>
          <w:p w:rsidR="002269E7" w:rsidRPr="005B1531" w:rsidRDefault="005B1531" w:rsidP="00310CB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Astrid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Lindgren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Bracia Lwie Serce</w:t>
            </w:r>
          </w:p>
        </w:tc>
        <w:tc>
          <w:tcPr>
            <w:tcW w:w="851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a</w:t>
            </w:r>
          </w:p>
        </w:tc>
        <w:tc>
          <w:tcPr>
            <w:tcW w:w="992" w:type="dxa"/>
          </w:tcPr>
          <w:p w:rsidR="002269E7" w:rsidRDefault="005B1531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993" w:type="dxa"/>
          </w:tcPr>
          <w:p w:rsidR="002269E7" w:rsidRDefault="005B1531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c</w:t>
            </w:r>
          </w:p>
        </w:tc>
        <w:tc>
          <w:tcPr>
            <w:tcW w:w="958" w:type="dxa"/>
          </w:tcPr>
          <w:p w:rsidR="002269E7" w:rsidRDefault="005B1531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2269E7" w:rsidTr="00310CB3">
        <w:tc>
          <w:tcPr>
            <w:tcW w:w="543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67" w:type="dxa"/>
          </w:tcPr>
          <w:p w:rsidR="002269E7" w:rsidRPr="005B1531" w:rsidRDefault="005B1531" w:rsidP="00310CB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Jan Parandowski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Przygody Odyseusza</w:t>
            </w:r>
          </w:p>
        </w:tc>
        <w:tc>
          <w:tcPr>
            <w:tcW w:w="851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 b</w:t>
            </w:r>
          </w:p>
        </w:tc>
        <w:tc>
          <w:tcPr>
            <w:tcW w:w="993" w:type="dxa"/>
          </w:tcPr>
          <w:p w:rsidR="002269E7" w:rsidRDefault="005B1531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Vc</w:t>
            </w:r>
            <w:proofErr w:type="spellEnd"/>
          </w:p>
        </w:tc>
        <w:tc>
          <w:tcPr>
            <w:tcW w:w="958" w:type="dxa"/>
          </w:tcPr>
          <w:p w:rsidR="002269E7" w:rsidRDefault="005B1531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</w:tr>
      <w:tr w:rsidR="002269E7" w:rsidTr="00310CB3">
        <w:tc>
          <w:tcPr>
            <w:tcW w:w="543" w:type="dxa"/>
          </w:tcPr>
          <w:p w:rsidR="002269E7" w:rsidRDefault="00C42E4B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269E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67" w:type="dxa"/>
          </w:tcPr>
          <w:p w:rsidR="002269E7" w:rsidRPr="00FB3BB1" w:rsidRDefault="00FB3BB1" w:rsidP="00310CB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Kornel Makuszyński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Szatan z siódmej klasy</w:t>
            </w:r>
          </w:p>
        </w:tc>
        <w:tc>
          <w:tcPr>
            <w:tcW w:w="851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992" w:type="dxa"/>
          </w:tcPr>
          <w:p w:rsidR="002269E7" w:rsidRDefault="00FB3BB1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993" w:type="dxa"/>
          </w:tcPr>
          <w:p w:rsidR="002269E7" w:rsidRDefault="00FB3BB1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</w:p>
        </w:tc>
        <w:tc>
          <w:tcPr>
            <w:tcW w:w="992" w:type="dxa"/>
          </w:tcPr>
          <w:p w:rsidR="002269E7" w:rsidRDefault="002269E7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c</w:t>
            </w:r>
          </w:p>
        </w:tc>
        <w:tc>
          <w:tcPr>
            <w:tcW w:w="958" w:type="dxa"/>
          </w:tcPr>
          <w:p w:rsidR="002269E7" w:rsidRDefault="00FB3BB1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</w:tr>
      <w:tr w:rsidR="00C51C1F" w:rsidTr="00310CB3">
        <w:tc>
          <w:tcPr>
            <w:tcW w:w="543" w:type="dxa"/>
          </w:tcPr>
          <w:p w:rsidR="00C51C1F" w:rsidRDefault="00C42E4B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51C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67" w:type="dxa"/>
          </w:tcPr>
          <w:p w:rsidR="00C51C1F" w:rsidRPr="00C51C1F" w:rsidRDefault="00C51C1F" w:rsidP="00310CB3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Irena Jurgielewiczowa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Inna</w:t>
            </w:r>
          </w:p>
        </w:tc>
        <w:tc>
          <w:tcPr>
            <w:tcW w:w="851" w:type="dxa"/>
          </w:tcPr>
          <w:p w:rsidR="00C51C1F" w:rsidRDefault="00C51C1F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51C1F" w:rsidRDefault="00C51C1F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51C1F" w:rsidRDefault="00C51C1F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C51C1F" w:rsidRDefault="00C51C1F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C51C1F" w:rsidRDefault="00C51C1F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c</w:t>
            </w:r>
          </w:p>
        </w:tc>
        <w:tc>
          <w:tcPr>
            <w:tcW w:w="958" w:type="dxa"/>
          </w:tcPr>
          <w:p w:rsidR="00C51C1F" w:rsidRDefault="00C51C1F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</w:t>
            </w:r>
          </w:p>
        </w:tc>
      </w:tr>
      <w:tr w:rsidR="00C42E4B" w:rsidTr="00310CB3">
        <w:tc>
          <w:tcPr>
            <w:tcW w:w="543" w:type="dxa"/>
          </w:tcPr>
          <w:p w:rsidR="00C42E4B" w:rsidRDefault="00C42E4B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967" w:type="dxa"/>
          </w:tcPr>
          <w:p w:rsidR="00C42E4B" w:rsidRDefault="00C42E4B" w:rsidP="00C42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Clive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Staples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Lewis </w:t>
            </w:r>
          </w:p>
          <w:p w:rsidR="00C42E4B" w:rsidRDefault="00C42E4B" w:rsidP="00C42E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Lew, Czarownica i stara szafa</w:t>
            </w:r>
          </w:p>
        </w:tc>
        <w:tc>
          <w:tcPr>
            <w:tcW w:w="851" w:type="dxa"/>
          </w:tcPr>
          <w:p w:rsidR="00C42E4B" w:rsidRDefault="00C42E4B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a</w:t>
            </w:r>
          </w:p>
        </w:tc>
        <w:tc>
          <w:tcPr>
            <w:tcW w:w="992" w:type="dxa"/>
          </w:tcPr>
          <w:p w:rsidR="00C42E4B" w:rsidRDefault="00C42E4B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992" w:type="dxa"/>
          </w:tcPr>
          <w:p w:rsidR="00C42E4B" w:rsidRDefault="00C42E4B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 b</w:t>
            </w:r>
          </w:p>
        </w:tc>
        <w:tc>
          <w:tcPr>
            <w:tcW w:w="993" w:type="dxa"/>
          </w:tcPr>
          <w:p w:rsidR="00C42E4B" w:rsidRDefault="00C42E4B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III</w:t>
            </w:r>
          </w:p>
        </w:tc>
        <w:tc>
          <w:tcPr>
            <w:tcW w:w="992" w:type="dxa"/>
          </w:tcPr>
          <w:p w:rsidR="00C42E4B" w:rsidRDefault="00C42E4B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:rsidR="00C42E4B" w:rsidRDefault="00C42E4B" w:rsidP="00310C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69E7" w:rsidRPr="00EE5B90" w:rsidRDefault="002269E7" w:rsidP="00226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E5B90" w:rsidRPr="002269E7" w:rsidRDefault="00EE5B90" w:rsidP="002269E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EE5B90" w:rsidRPr="002269E7" w:rsidSect="001C12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0511A08"/>
    <w:multiLevelType w:val="hybridMultilevel"/>
    <w:tmpl w:val="1F24E9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17D"/>
    <w:rsid w:val="000038FD"/>
    <w:rsid w:val="00085E86"/>
    <w:rsid w:val="001B37D7"/>
    <w:rsid w:val="001C12FC"/>
    <w:rsid w:val="002269E7"/>
    <w:rsid w:val="00381AC2"/>
    <w:rsid w:val="0038517D"/>
    <w:rsid w:val="004F228D"/>
    <w:rsid w:val="005B1531"/>
    <w:rsid w:val="00635F66"/>
    <w:rsid w:val="007A5F39"/>
    <w:rsid w:val="009A1FDA"/>
    <w:rsid w:val="009C7BE6"/>
    <w:rsid w:val="00C42E4B"/>
    <w:rsid w:val="00C51C1F"/>
    <w:rsid w:val="00D712DD"/>
    <w:rsid w:val="00D73F40"/>
    <w:rsid w:val="00D84844"/>
    <w:rsid w:val="00E33856"/>
    <w:rsid w:val="00EE5B90"/>
    <w:rsid w:val="00F61522"/>
    <w:rsid w:val="00FA1706"/>
    <w:rsid w:val="00FB3B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6E950C-A0B2-43A6-9028-6EF442B3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8517D"/>
    <w:pPr>
      <w:ind w:left="720"/>
      <w:contextualSpacing/>
    </w:pPr>
  </w:style>
  <w:style w:type="table" w:styleId="Tabela-Siatka">
    <w:name w:val="Table Grid"/>
    <w:basedOn w:val="Standardowy"/>
    <w:uiPriority w:val="59"/>
    <w:rsid w:val="00EE5B9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diablo</cp:lastModifiedBy>
  <cp:revision>2</cp:revision>
  <dcterms:created xsi:type="dcterms:W3CDTF">2017-08-23T19:09:00Z</dcterms:created>
  <dcterms:modified xsi:type="dcterms:W3CDTF">2017-08-23T19:09:00Z</dcterms:modified>
</cp:coreProperties>
</file>